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3884" w14:textId="62C5DE82" w:rsidR="00831037" w:rsidRPr="004125B5" w:rsidRDefault="00831037" w:rsidP="00831037">
      <w:pPr>
        <w:jc w:val="center"/>
        <w:rPr>
          <w:rFonts w:ascii="HG正楷書体-PRO" w:eastAsia="HG正楷書体-PRO" w:hAnsi="ＭＳ 明朝" w:cs="Meiryo UI"/>
          <w:b/>
          <w:sz w:val="44"/>
          <w:szCs w:val="44"/>
        </w:rPr>
      </w:pPr>
      <w:bookmarkStart w:id="0" w:name="_GoBack"/>
      <w:bookmarkEnd w:id="0"/>
      <w:r w:rsidRPr="004125B5">
        <w:rPr>
          <w:rFonts w:ascii="HG正楷書体-PRO" w:eastAsia="HG正楷書体-PRO" w:hAnsi="ＭＳ 明朝" w:cs="Meiryo UI" w:hint="eastAsia"/>
          <w:b/>
          <w:sz w:val="44"/>
          <w:szCs w:val="44"/>
        </w:rPr>
        <w:t>令和2年</w:t>
      </w:r>
      <w:r w:rsidR="002B0E6F" w:rsidRPr="004125B5">
        <w:rPr>
          <w:rFonts w:ascii="HG正楷書体-PRO" w:eastAsia="HG正楷書体-PRO" w:hAnsi="ＭＳ 明朝" w:cs="Meiryo UI" w:hint="eastAsia"/>
          <w:b/>
          <w:sz w:val="44"/>
          <w:szCs w:val="44"/>
        </w:rPr>
        <w:t>10</w:t>
      </w:r>
      <w:r w:rsidRPr="004125B5">
        <w:rPr>
          <w:rFonts w:ascii="HG正楷書体-PRO" w:eastAsia="HG正楷書体-PRO" w:hAnsi="ＭＳ 明朝" w:cs="Meiryo UI" w:hint="eastAsia"/>
          <w:b/>
          <w:sz w:val="44"/>
          <w:szCs w:val="44"/>
        </w:rPr>
        <w:t>月</w:t>
      </w:r>
      <w:r w:rsidR="002B0E6F" w:rsidRPr="004125B5">
        <w:rPr>
          <w:rFonts w:ascii="HG正楷書体-PRO" w:eastAsia="HG正楷書体-PRO" w:hAnsi="ＭＳ 明朝" w:cs="Meiryo UI" w:hint="eastAsia"/>
          <w:b/>
          <w:sz w:val="44"/>
          <w:szCs w:val="44"/>
        </w:rPr>
        <w:t>第１回</w:t>
      </w:r>
      <w:r w:rsidR="004125B5" w:rsidRPr="004125B5">
        <w:rPr>
          <w:rFonts w:ascii="HG正楷書体-PRO" w:eastAsia="HG正楷書体-PRO" w:hAnsi="ＭＳ 明朝" w:cs="Meiryo UI" w:hint="eastAsia"/>
          <w:b/>
          <w:sz w:val="44"/>
          <w:szCs w:val="44"/>
        </w:rPr>
        <w:t xml:space="preserve">　</w:t>
      </w:r>
      <w:r w:rsidRPr="004125B5">
        <w:rPr>
          <w:rFonts w:ascii="HG正楷書体-PRO" w:eastAsia="HG正楷書体-PRO" w:hAnsi="ＭＳ 明朝" w:cs="Meiryo UI" w:hint="eastAsia"/>
          <w:b/>
          <w:sz w:val="44"/>
          <w:szCs w:val="44"/>
        </w:rPr>
        <w:t>浮羽薬剤師会研修会</w:t>
      </w:r>
    </w:p>
    <w:p w14:paraId="615CF751" w14:textId="77777777" w:rsidR="00831037" w:rsidRDefault="00831037" w:rsidP="0083103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4688D6B0" w14:textId="64284348" w:rsidR="00831037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令和2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2B0E6F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9B4011">
        <w:rPr>
          <w:rFonts w:ascii="HG正楷書体-PRO" w:eastAsia="HG正楷書体-PRO" w:hAnsi="ＭＳ 明朝" w:cs="Meiryo UI" w:hint="eastAsia"/>
          <w:b/>
          <w:sz w:val="36"/>
          <w:szCs w:val="32"/>
        </w:rPr>
        <w:t>13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0AA0E5DF" w14:textId="77777777" w:rsidR="00831037" w:rsidRDefault="00831037" w:rsidP="007568BF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21時10分</w:t>
      </w:r>
    </w:p>
    <w:p w14:paraId="599F5DDF" w14:textId="77777777" w:rsidR="00831037" w:rsidRPr="00634D3B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1E12740" w14:textId="3A2FD9D4" w:rsidR="00831037" w:rsidRPr="00421B08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るり色ふるさと館　</w:t>
      </w:r>
      <w:r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研修室</w:t>
      </w:r>
      <w:r w:rsidR="009B4011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３</w:t>
      </w:r>
    </w:p>
    <w:p w14:paraId="45ABAA07" w14:textId="77777777" w:rsidR="00831037" w:rsidRPr="00421B08" w:rsidRDefault="00831037" w:rsidP="007568BF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65A697F9" w14:textId="77777777" w:rsidR="00831037" w:rsidRDefault="00831037" w:rsidP="007568BF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43210599" w14:textId="77777777" w:rsidR="00831037" w:rsidRDefault="00831037" w:rsidP="007568BF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D829060" w14:textId="77777777" w:rsidR="00176C24" w:rsidRDefault="00831037" w:rsidP="0003442D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【演題】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9B4011">
        <w:rPr>
          <w:rFonts w:ascii="HG正楷書体-PRO" w:eastAsia="HG正楷書体-PRO" w:hAnsi="ＭＳ 明朝" w:cs="Meiryo UI" w:hint="eastAsia"/>
          <w:b/>
          <w:sz w:val="36"/>
          <w:szCs w:val="32"/>
        </w:rPr>
        <w:t>2型</w:t>
      </w:r>
      <w:r w:rsidR="0063586C">
        <w:rPr>
          <w:rFonts w:ascii="HG正楷書体-PRO" w:eastAsia="HG正楷書体-PRO" w:hAnsi="ＭＳ 明朝" w:cs="Meiryo UI" w:hint="eastAsia"/>
          <w:b/>
          <w:sz w:val="36"/>
          <w:szCs w:val="32"/>
        </w:rPr>
        <w:t>糖尿病における</w:t>
      </w:r>
    </w:p>
    <w:p w14:paraId="416E9339" w14:textId="6571E59C" w:rsidR="00831037" w:rsidRPr="007343C4" w:rsidRDefault="0063586C" w:rsidP="007568BF">
      <w:pPr>
        <w:ind w:firstLineChars="700" w:firstLine="2530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新しい持続性GLP-1受容体作動薬</w:t>
      </w:r>
      <w:r w:rsidR="00831037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31694626" w14:textId="4F0B4957" w:rsidR="0044745D" w:rsidRDefault="00831037" w:rsidP="009031A2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>【演者】</w:t>
      </w:r>
      <w:r w:rsidR="009031A2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6D3545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176C24">
        <w:rPr>
          <w:rFonts w:ascii="HG正楷書体-PRO" w:eastAsia="HG正楷書体-PRO" w:hAnsi="ＭＳ 明朝" w:cs="Meiryo UI" w:hint="eastAsia"/>
          <w:b/>
          <w:sz w:val="36"/>
          <w:szCs w:val="32"/>
        </w:rPr>
        <w:t>ノボ ノルディスク ファーマ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</w:p>
    <w:p w14:paraId="07284102" w14:textId="1FAAF0E9" w:rsidR="0003442D" w:rsidRPr="0001494E" w:rsidRDefault="00EF5526" w:rsidP="007568BF">
      <w:pPr>
        <w:ind w:firstLineChars="600" w:firstLine="2168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松尾　奏音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</w:p>
    <w:p w14:paraId="7273209D" w14:textId="77777777" w:rsidR="00831037" w:rsidRDefault="00831037" w:rsidP="00831037">
      <w:pPr>
        <w:rPr>
          <w:rFonts w:ascii="HG正楷書体-PRO" w:eastAsia="HG正楷書体-PRO" w:hAnsi="ＭＳ 明朝" w:cs="Meiryo UI"/>
          <w:b/>
          <w:szCs w:val="22"/>
        </w:rPr>
      </w:pPr>
    </w:p>
    <w:p w14:paraId="4FC641A6" w14:textId="783AE893" w:rsidR="00831037" w:rsidRPr="0001494E" w:rsidRDefault="00831037" w:rsidP="007568BF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発熱等の風邪症状がみられる場合は受講を見合わせて下さい。</w:t>
      </w:r>
    </w:p>
    <w:p w14:paraId="31AA4473" w14:textId="77777777" w:rsidR="0001494E" w:rsidRDefault="00831037" w:rsidP="007568BF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受講にあたっては、マスクの着用・手指の消毒・咳エチケットの励行など</w:t>
      </w:r>
    </w:p>
    <w:p w14:paraId="45B7140E" w14:textId="3C3A06DB" w:rsidR="00831037" w:rsidRDefault="00831037" w:rsidP="007568BF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>感染症予防対策にご協力下さい。</w:t>
      </w:r>
    </w:p>
    <w:p w14:paraId="73C0884E" w14:textId="357E045C" w:rsidR="0001494E" w:rsidRDefault="0001494E" w:rsidP="007568BF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>
        <w:rPr>
          <w:rFonts w:ascii="HG正楷書体-PRO" w:eastAsia="HG正楷書体-PRO" w:hAnsi="ＭＳ 明朝" w:cs="Meiryo UI" w:hint="eastAsia"/>
          <w:b/>
          <w:sz w:val="24"/>
        </w:rPr>
        <w:t>状況により中止となる場合がございます。あらかじめご了承ください。</w:t>
      </w:r>
    </w:p>
    <w:p w14:paraId="3E7A013B" w14:textId="77777777" w:rsidR="0001494E" w:rsidRPr="0001494E" w:rsidRDefault="0001494E" w:rsidP="007568BF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</w:p>
    <w:p w14:paraId="225B1AAA" w14:textId="1FB14140" w:rsidR="0003442D" w:rsidRDefault="0003442D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>共催</w:t>
      </w:r>
    </w:p>
    <w:p w14:paraId="3518C2F4" w14:textId="177DE760" w:rsidR="00A339A3" w:rsidRPr="0001494E" w:rsidRDefault="00831037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01494E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EF5526" w:rsidRPr="00EF5526">
        <w:rPr>
          <w:rFonts w:ascii="HG正楷書体-PRO" w:eastAsia="HG正楷書体-PRO" w:hAnsi="ＭＳ 明朝" w:cs="Meiryo UI" w:hint="eastAsia"/>
          <w:b/>
          <w:sz w:val="28"/>
          <w:szCs w:val="32"/>
        </w:rPr>
        <w:t>ノボ ノルディスク ファーマ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>株式会社　株式会社アステム</w:t>
      </w:r>
    </w:p>
    <w:sectPr w:rsidR="00A339A3" w:rsidRPr="0001494E" w:rsidSect="0001494E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3988" w14:textId="77777777" w:rsidR="009878FE" w:rsidRDefault="009878FE" w:rsidP="004A6688">
      <w:r>
        <w:separator/>
      </w:r>
    </w:p>
  </w:endnote>
  <w:endnote w:type="continuationSeparator" w:id="0">
    <w:p w14:paraId="3B22C791" w14:textId="77777777" w:rsidR="009878FE" w:rsidRDefault="009878FE" w:rsidP="004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26A6" w14:textId="77777777" w:rsidR="009878FE" w:rsidRDefault="009878FE" w:rsidP="004A6688">
      <w:r>
        <w:separator/>
      </w:r>
    </w:p>
  </w:footnote>
  <w:footnote w:type="continuationSeparator" w:id="0">
    <w:p w14:paraId="36961A41" w14:textId="77777777" w:rsidR="009878FE" w:rsidRDefault="009878FE" w:rsidP="004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7"/>
    <w:rsid w:val="0001494E"/>
    <w:rsid w:val="0003442D"/>
    <w:rsid w:val="000E2F5E"/>
    <w:rsid w:val="00155647"/>
    <w:rsid w:val="00176C24"/>
    <w:rsid w:val="001C5084"/>
    <w:rsid w:val="00261549"/>
    <w:rsid w:val="002B0E6F"/>
    <w:rsid w:val="003019E8"/>
    <w:rsid w:val="00357BA3"/>
    <w:rsid w:val="004125B5"/>
    <w:rsid w:val="0044745D"/>
    <w:rsid w:val="004A6688"/>
    <w:rsid w:val="004F2A0A"/>
    <w:rsid w:val="0063586C"/>
    <w:rsid w:val="006D3545"/>
    <w:rsid w:val="007568BF"/>
    <w:rsid w:val="00831037"/>
    <w:rsid w:val="008C0EA8"/>
    <w:rsid w:val="008C76DF"/>
    <w:rsid w:val="009031A2"/>
    <w:rsid w:val="009878FE"/>
    <w:rsid w:val="009B4011"/>
    <w:rsid w:val="009F768A"/>
    <w:rsid w:val="00A339A3"/>
    <w:rsid w:val="00A94C33"/>
    <w:rsid w:val="00BF3200"/>
    <w:rsid w:val="00E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UKIF</cp:lastModifiedBy>
  <cp:revision>2</cp:revision>
  <cp:lastPrinted>2020-06-24T03:31:00Z</cp:lastPrinted>
  <dcterms:created xsi:type="dcterms:W3CDTF">2020-09-15T01:17:00Z</dcterms:created>
  <dcterms:modified xsi:type="dcterms:W3CDTF">2020-09-15T01:17:00Z</dcterms:modified>
</cp:coreProperties>
</file>